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沙坪乡2022年度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</w:rPr>
        <w:t>政府信息公开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</w:rPr>
        <w:t>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今年以来，在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委、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政府的正确领导下，认真贯彻落实上级关于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政务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公开工作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有关要求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进一步推动政务公开工作，加强服务型政府建设，积极发挥政务公开对建设法治政府、创新政府、廉洁政府的促进作用，进一步加大政务公开力度，扩大政务公开范围提高政府工作的透明度，充分保障公民、法人和其他组织对政府工作的知情权、参与权和监督权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我乡</w:t>
      </w:r>
      <w:r>
        <w:rPr>
          <w:rFonts w:hint="eastAsia" w:ascii="仿宋_GB2312" w:eastAsia="仿宋_GB2312"/>
          <w:color w:val="auto"/>
          <w:sz w:val="32"/>
          <w:szCs w:val="32"/>
        </w:rPr>
        <w:t>认真履行职责，紧密结合本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工作实际，将政府信息公开工作纳入重要议事日程进行安排部署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促进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政府自身建设、推进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依法行政、密切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干群关系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加强组织领导。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我乡成立了由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秦志忠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任组长、党委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副书记张慧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任副组长，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其他班子成员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员，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公开办公室设在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党政办公室。同时由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纪委负责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公开工作的监督检查，从而使全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公开工作得以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有效落实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（二）加强人员业务培训。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我乡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将信息公开业务人员培训工作纳入年度工作计划，积极组织相关人员进行培训，组织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公开相关工作人员学习新修订《中华人民共和国政府信息公开条例》，提高工作人员业务能力。严格执行公开保密审查制度，坚持“谁公开、谁审查、谁负责”“先审查、后公开”原则，对于需公开信息，严格落实分管领导审查制度，保证了公开信息的准确性，确保无泄密事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（三）强化信息公开内容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我乡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在推进政务公开工作中，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结合工作实际，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通过公开栏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新媒体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等形式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进行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公开。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我乡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主动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公开政府信息264条（含政府门户网站）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主要包括机构信息、政策文件。人事信息、财政信息、项目建设信息及舆情回应等。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依申请公开政府信息办理事项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0条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我乡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未</w:t>
      </w:r>
      <w:r>
        <w:rPr>
          <w:rFonts w:hint="eastAsia" w:ascii="仿宋_GB2312" w:eastAsia="仿宋_GB2312"/>
          <w:color w:val="auto"/>
          <w:sz w:val="32"/>
          <w:szCs w:val="32"/>
        </w:rPr>
        <w:t>发生针对本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乡</w:t>
      </w:r>
      <w:r>
        <w:rPr>
          <w:rFonts w:hint="eastAsia" w:ascii="仿宋_GB2312" w:eastAsia="仿宋_GB2312"/>
          <w:color w:val="auto"/>
          <w:sz w:val="32"/>
          <w:szCs w:val="32"/>
        </w:rPr>
        <w:t>有关政府信息公开实务的行政复议案、行政诉讼案及举报投诉事件。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（四）加强服务平台管理。设立便民服务热线，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完善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便民服务中心的软硬件设施，加强对窗口服务人员的培训和管理，公开办理事项和办事流程，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便群众及时了解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我乡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办事流程和工作动态。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便民服务中心网络办理平台，推进“互联网＋政务”模式，优化办事流程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努力做到 “一站式服务”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一号对外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color w:val="333333"/>
          <w:kern w:val="0"/>
          <w:sz w:val="20"/>
          <w:szCs w:val="20"/>
          <w:shd w:val="clear" w:fill="FFFFFF"/>
          <w:lang w:val="en-US"/>
        </w:rPr>
      </w:pP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   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   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楷体" w:hAnsi="楷体" w:eastAsia="楷体" w:cs="楷体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楷体" w:hAnsi="楷体" w:eastAsia="楷体" w:cs="楷体"/>
          <w:color w:val="333333"/>
          <w:kern w:val="0"/>
          <w:sz w:val="32"/>
          <w:szCs w:val="32"/>
          <w:shd w:val="clear" w:fill="FFFFFF"/>
          <w:lang w:val="en-US"/>
        </w:rPr>
      </w:pP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color w:val="333333"/>
          <w:kern w:val="0"/>
          <w:sz w:val="20"/>
          <w:szCs w:val="20"/>
          <w:shd w:val="clear" w:fill="FFFFFF"/>
          <w:lang w:val="en-US"/>
        </w:rPr>
      </w:pPr>
    </w:p>
    <w:tbl>
      <w:tblPr>
        <w:tblStyle w:val="3"/>
        <w:tblW w:w="974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shd w:val="clear" w:color="auto" w:fill="auto"/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shd w:val="clear" w:color="auto" w:fill="auto"/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shd w:val="clear" w:color="auto" w:fill="auto"/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2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2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 w:firstLineChars="200"/>
        <w:jc w:val="left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333333"/>
          <w:kern w:val="0"/>
          <w:sz w:val="20"/>
          <w:szCs w:val="20"/>
          <w:shd w:val="clear" w:fill="FFFFFF"/>
          <w:lang w:val="en-US"/>
        </w:rPr>
      </w:pPr>
    </w:p>
    <w:tbl>
      <w:tblPr>
        <w:tblStyle w:val="3"/>
        <w:tblW w:w="974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（一）工作中存在的问题。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我乡政府信息公开工作虽然取得了一点成绩，但工作中还存在薄弱环节和不足之处：一是公开内容需要进一步深化。主动公开的政务信息与公众的需求还存在一些距离，有关决策、规定、规划、计划、方案的公开、听取公众意见方面需要进一步加强;二是公开形式的便民性需要进一步提高。公开形式还不够丰富，不能完全适应广大人民群众需要;三是宣传和引导工作需要进一步加强。由于政务信息公开制度实施时间短，相关工作人员和社会公众对其尚不完全熟悉，因此在依申请提供政府信息工作中，处理程序还不够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改进措施。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"/>
        </w:rPr>
        <w:t>1.强化组织保障。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乡党委、政府将进一步把政务公开列入重要议事日程，在乡党委统一领导下，乡政府牵头做好政务公开工作，由乡长亲自抓，每季度听取一次政务公开工作汇报，研究部署工作。加强与宣传、网信等部门的沟通协作，并进一步整合力量、成立专门的工作机构，配备专职工作人员，并保障工作经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"/>
        </w:rPr>
        <w:t>2.抓好教育培训。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进一步以会代训，把政务公开工作列入乡村干部培训科目，依托县委党校、山西干部在线学院等教育培训机构，加强对乡村干部特别是领导干部的培训，增强公开意识、提高公开能力。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"/>
        </w:rPr>
        <w:t>3.加强考核监督。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沙坪乡要将政务公开工作纳入依法行政、目标责任考核等指标体系，以信息公开、政策解读、回应关切等方面情况为主要考核内容，充分发挥乡人大代表、村民代表等几类群体对全乡政务公开工作的监督作用。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"/>
        </w:rPr>
        <w:t>4.落实工作任务。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乡人民政府要进一步强化组织领导，落实工作责任，将工作任务进一步分解细化，具体落实到分管领导和承办人员，加快推进实施，确保按要求完成各项任务。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，我乡政务公开工作虽然取得了进步，但离上级要求和人民群众的期望还有一定距离，在今后的工作中我们将不断地创新工作方法，简化办事程序，认真贯彻“最多跑一次”改革重要思想，紧紧围绕经济建设这个中心，认真做好政务公开工作，更快更好地推动我乡经济发展和社会的全面进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六、</w:t>
      </w:r>
      <w:r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2022年，我乡没有接收到受理政府信息公开申请，无不予公开、无法提供、不予处理的情况。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沙坪乡人民政府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760" w:firstLineChars="18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2022年12月26日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EF7D6"/>
    <w:multiLevelType w:val="singleLevel"/>
    <w:tmpl w:val="656EF7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NzlmODI0ZDk5NzM4ZjY1YjE0ZGY5N2MzZGM1NTQifQ=="/>
  </w:docVars>
  <w:rsids>
    <w:rsidRoot w:val="478E75CB"/>
    <w:rsid w:val="0054450A"/>
    <w:rsid w:val="0137575B"/>
    <w:rsid w:val="01821282"/>
    <w:rsid w:val="01BC1670"/>
    <w:rsid w:val="021646DC"/>
    <w:rsid w:val="03026167"/>
    <w:rsid w:val="03455D84"/>
    <w:rsid w:val="034965E5"/>
    <w:rsid w:val="037E2D82"/>
    <w:rsid w:val="04DB51A8"/>
    <w:rsid w:val="05065FC0"/>
    <w:rsid w:val="055549FA"/>
    <w:rsid w:val="057570B6"/>
    <w:rsid w:val="058D3A8A"/>
    <w:rsid w:val="05E005E4"/>
    <w:rsid w:val="05E63F64"/>
    <w:rsid w:val="06345A7A"/>
    <w:rsid w:val="0638350D"/>
    <w:rsid w:val="063F6609"/>
    <w:rsid w:val="067962BF"/>
    <w:rsid w:val="070711AA"/>
    <w:rsid w:val="072061EE"/>
    <w:rsid w:val="078E0DD4"/>
    <w:rsid w:val="07DE55CA"/>
    <w:rsid w:val="07E55784"/>
    <w:rsid w:val="08295B04"/>
    <w:rsid w:val="084B1A60"/>
    <w:rsid w:val="08615917"/>
    <w:rsid w:val="090F6B17"/>
    <w:rsid w:val="093A2E43"/>
    <w:rsid w:val="09BE7AAA"/>
    <w:rsid w:val="0AC31AFA"/>
    <w:rsid w:val="0B846B75"/>
    <w:rsid w:val="0C9E1831"/>
    <w:rsid w:val="0DD00E42"/>
    <w:rsid w:val="0E2F595A"/>
    <w:rsid w:val="0E3173AD"/>
    <w:rsid w:val="0E5675D2"/>
    <w:rsid w:val="0E581AB1"/>
    <w:rsid w:val="0E597F5B"/>
    <w:rsid w:val="0E5A3E7A"/>
    <w:rsid w:val="0EB432B1"/>
    <w:rsid w:val="0ECF3D0B"/>
    <w:rsid w:val="0EE42076"/>
    <w:rsid w:val="0F0112D1"/>
    <w:rsid w:val="0FA724B9"/>
    <w:rsid w:val="0FD54F9E"/>
    <w:rsid w:val="10073D83"/>
    <w:rsid w:val="103477B4"/>
    <w:rsid w:val="1037595A"/>
    <w:rsid w:val="10544D03"/>
    <w:rsid w:val="10804BD7"/>
    <w:rsid w:val="10BF1D3A"/>
    <w:rsid w:val="112F0A84"/>
    <w:rsid w:val="113768F2"/>
    <w:rsid w:val="1140366F"/>
    <w:rsid w:val="11481EF3"/>
    <w:rsid w:val="11711CB2"/>
    <w:rsid w:val="120B0362"/>
    <w:rsid w:val="126334B3"/>
    <w:rsid w:val="1287191A"/>
    <w:rsid w:val="12B45D6E"/>
    <w:rsid w:val="130805B9"/>
    <w:rsid w:val="133F6CBE"/>
    <w:rsid w:val="13637ECD"/>
    <w:rsid w:val="13B11DB5"/>
    <w:rsid w:val="143520FC"/>
    <w:rsid w:val="145D6C59"/>
    <w:rsid w:val="153547EB"/>
    <w:rsid w:val="15504E7E"/>
    <w:rsid w:val="15A33305"/>
    <w:rsid w:val="15C31FF0"/>
    <w:rsid w:val="15E0543D"/>
    <w:rsid w:val="163A5EAC"/>
    <w:rsid w:val="16AB7B26"/>
    <w:rsid w:val="16E46AA4"/>
    <w:rsid w:val="17826FA6"/>
    <w:rsid w:val="178E4075"/>
    <w:rsid w:val="17A54EB7"/>
    <w:rsid w:val="18280992"/>
    <w:rsid w:val="187C3D17"/>
    <w:rsid w:val="18FD070D"/>
    <w:rsid w:val="191D02F7"/>
    <w:rsid w:val="194347C3"/>
    <w:rsid w:val="195701C2"/>
    <w:rsid w:val="196A26E1"/>
    <w:rsid w:val="19BA14E5"/>
    <w:rsid w:val="19FF00B5"/>
    <w:rsid w:val="1A390F2F"/>
    <w:rsid w:val="1A4A4F6C"/>
    <w:rsid w:val="1A8D2931"/>
    <w:rsid w:val="1ABB4D95"/>
    <w:rsid w:val="1AD130B6"/>
    <w:rsid w:val="1B3707F1"/>
    <w:rsid w:val="1B4932BC"/>
    <w:rsid w:val="1BB47670"/>
    <w:rsid w:val="1BD27A47"/>
    <w:rsid w:val="1C7B5D62"/>
    <w:rsid w:val="1CC57A8F"/>
    <w:rsid w:val="1CD05140"/>
    <w:rsid w:val="1CD44037"/>
    <w:rsid w:val="1D1B5822"/>
    <w:rsid w:val="1D26331D"/>
    <w:rsid w:val="1D6E7F85"/>
    <w:rsid w:val="1DE93DEA"/>
    <w:rsid w:val="1DEF0442"/>
    <w:rsid w:val="1E072C64"/>
    <w:rsid w:val="1E8766BD"/>
    <w:rsid w:val="1EEC65AF"/>
    <w:rsid w:val="1F0A04F3"/>
    <w:rsid w:val="1FE86B65"/>
    <w:rsid w:val="205E301A"/>
    <w:rsid w:val="209C2886"/>
    <w:rsid w:val="21782DEA"/>
    <w:rsid w:val="21C072DF"/>
    <w:rsid w:val="21D227BF"/>
    <w:rsid w:val="22225A7F"/>
    <w:rsid w:val="226F0B7A"/>
    <w:rsid w:val="22A70A91"/>
    <w:rsid w:val="22BC14D6"/>
    <w:rsid w:val="22EA0748"/>
    <w:rsid w:val="23415896"/>
    <w:rsid w:val="23A728AF"/>
    <w:rsid w:val="23B02172"/>
    <w:rsid w:val="23BE1C16"/>
    <w:rsid w:val="244C2E60"/>
    <w:rsid w:val="2505478A"/>
    <w:rsid w:val="25B40163"/>
    <w:rsid w:val="25FE1F72"/>
    <w:rsid w:val="2699223E"/>
    <w:rsid w:val="26A80B5C"/>
    <w:rsid w:val="26D1073C"/>
    <w:rsid w:val="27061E7F"/>
    <w:rsid w:val="271B4B38"/>
    <w:rsid w:val="2760202B"/>
    <w:rsid w:val="27AF566A"/>
    <w:rsid w:val="27E63695"/>
    <w:rsid w:val="28015357"/>
    <w:rsid w:val="28F07F03"/>
    <w:rsid w:val="294E1C5C"/>
    <w:rsid w:val="297755BD"/>
    <w:rsid w:val="299116B1"/>
    <w:rsid w:val="2A8F7485"/>
    <w:rsid w:val="2AB646C2"/>
    <w:rsid w:val="2ADA7728"/>
    <w:rsid w:val="2B3076FC"/>
    <w:rsid w:val="2B326498"/>
    <w:rsid w:val="2BD911DC"/>
    <w:rsid w:val="2C057A25"/>
    <w:rsid w:val="2C573792"/>
    <w:rsid w:val="2C5F426B"/>
    <w:rsid w:val="2C7E6268"/>
    <w:rsid w:val="2D3B2BE9"/>
    <w:rsid w:val="2DA32333"/>
    <w:rsid w:val="2DAD301B"/>
    <w:rsid w:val="2E4D2FB9"/>
    <w:rsid w:val="2EC61CDB"/>
    <w:rsid w:val="2F081B5D"/>
    <w:rsid w:val="2F896EBC"/>
    <w:rsid w:val="2FDF6ED8"/>
    <w:rsid w:val="300A67FE"/>
    <w:rsid w:val="302C3744"/>
    <w:rsid w:val="31424561"/>
    <w:rsid w:val="32BE5B8A"/>
    <w:rsid w:val="33406161"/>
    <w:rsid w:val="33E01C48"/>
    <w:rsid w:val="33F13F4A"/>
    <w:rsid w:val="34365847"/>
    <w:rsid w:val="345F0344"/>
    <w:rsid w:val="348411F8"/>
    <w:rsid w:val="350B48D1"/>
    <w:rsid w:val="35901095"/>
    <w:rsid w:val="36147662"/>
    <w:rsid w:val="361A5229"/>
    <w:rsid w:val="363369BD"/>
    <w:rsid w:val="36556D75"/>
    <w:rsid w:val="3686498C"/>
    <w:rsid w:val="369C1301"/>
    <w:rsid w:val="36E26986"/>
    <w:rsid w:val="386C314C"/>
    <w:rsid w:val="38754DF3"/>
    <w:rsid w:val="38BB0D76"/>
    <w:rsid w:val="38EA04A3"/>
    <w:rsid w:val="394542B4"/>
    <w:rsid w:val="396712C4"/>
    <w:rsid w:val="39B00348"/>
    <w:rsid w:val="39D7654D"/>
    <w:rsid w:val="3AD56BEE"/>
    <w:rsid w:val="3B241496"/>
    <w:rsid w:val="3B277E20"/>
    <w:rsid w:val="3BD64995"/>
    <w:rsid w:val="3BED15BA"/>
    <w:rsid w:val="3C3552D2"/>
    <w:rsid w:val="3C381403"/>
    <w:rsid w:val="3C742A47"/>
    <w:rsid w:val="3D95787C"/>
    <w:rsid w:val="3DE312C2"/>
    <w:rsid w:val="3DF3338E"/>
    <w:rsid w:val="3E48079D"/>
    <w:rsid w:val="3E543B0C"/>
    <w:rsid w:val="3E6C7414"/>
    <w:rsid w:val="3EDB40C6"/>
    <w:rsid w:val="3F0F776D"/>
    <w:rsid w:val="3F376B2A"/>
    <w:rsid w:val="3F781FE1"/>
    <w:rsid w:val="3FCB7438"/>
    <w:rsid w:val="3FD87790"/>
    <w:rsid w:val="404C3DF9"/>
    <w:rsid w:val="40FE4CE8"/>
    <w:rsid w:val="412E6792"/>
    <w:rsid w:val="41364E8F"/>
    <w:rsid w:val="41401F51"/>
    <w:rsid w:val="41405EAF"/>
    <w:rsid w:val="415C62E3"/>
    <w:rsid w:val="421373F1"/>
    <w:rsid w:val="42780D4C"/>
    <w:rsid w:val="42A31B69"/>
    <w:rsid w:val="42C06A4E"/>
    <w:rsid w:val="42D001D5"/>
    <w:rsid w:val="436F764B"/>
    <w:rsid w:val="439E102D"/>
    <w:rsid w:val="43B300C4"/>
    <w:rsid w:val="43EB28BD"/>
    <w:rsid w:val="44007D20"/>
    <w:rsid w:val="44384546"/>
    <w:rsid w:val="444A4109"/>
    <w:rsid w:val="444F6B47"/>
    <w:rsid w:val="44921F82"/>
    <w:rsid w:val="44A076A3"/>
    <w:rsid w:val="44AC19BA"/>
    <w:rsid w:val="45166F3A"/>
    <w:rsid w:val="45872E92"/>
    <w:rsid w:val="45BB4BA1"/>
    <w:rsid w:val="46FE4074"/>
    <w:rsid w:val="476A6AE9"/>
    <w:rsid w:val="478E75CB"/>
    <w:rsid w:val="47C50694"/>
    <w:rsid w:val="48060D81"/>
    <w:rsid w:val="48CC30AA"/>
    <w:rsid w:val="48ED74B3"/>
    <w:rsid w:val="49043BBA"/>
    <w:rsid w:val="498156FF"/>
    <w:rsid w:val="49ED7BB1"/>
    <w:rsid w:val="4A173E16"/>
    <w:rsid w:val="4A1E1158"/>
    <w:rsid w:val="4A765E23"/>
    <w:rsid w:val="4B6F2F20"/>
    <w:rsid w:val="4BFC14F0"/>
    <w:rsid w:val="4C4F1CEB"/>
    <w:rsid w:val="4D373850"/>
    <w:rsid w:val="4D937A06"/>
    <w:rsid w:val="4DC53441"/>
    <w:rsid w:val="4E2B6FBA"/>
    <w:rsid w:val="4E2C742F"/>
    <w:rsid w:val="4E400DC0"/>
    <w:rsid w:val="4E5526BB"/>
    <w:rsid w:val="4EF75C0A"/>
    <w:rsid w:val="4F4A1EEA"/>
    <w:rsid w:val="4F6A509B"/>
    <w:rsid w:val="4FED42BC"/>
    <w:rsid w:val="4FFF266A"/>
    <w:rsid w:val="50873B70"/>
    <w:rsid w:val="50C40F86"/>
    <w:rsid w:val="512F3950"/>
    <w:rsid w:val="513B3998"/>
    <w:rsid w:val="51A84165"/>
    <w:rsid w:val="524E2A56"/>
    <w:rsid w:val="525720A6"/>
    <w:rsid w:val="527C2B4F"/>
    <w:rsid w:val="52871A5C"/>
    <w:rsid w:val="52AF2BF0"/>
    <w:rsid w:val="52BF3A15"/>
    <w:rsid w:val="52F6159C"/>
    <w:rsid w:val="533110FE"/>
    <w:rsid w:val="535B44C6"/>
    <w:rsid w:val="5372403A"/>
    <w:rsid w:val="53E74932"/>
    <w:rsid w:val="53FC04CF"/>
    <w:rsid w:val="541E138A"/>
    <w:rsid w:val="54201480"/>
    <w:rsid w:val="543D627C"/>
    <w:rsid w:val="54407613"/>
    <w:rsid w:val="546E5138"/>
    <w:rsid w:val="54913C76"/>
    <w:rsid w:val="54C43989"/>
    <w:rsid w:val="54FE2C9D"/>
    <w:rsid w:val="55066EC8"/>
    <w:rsid w:val="55095B7E"/>
    <w:rsid w:val="55491DF5"/>
    <w:rsid w:val="55A14CE2"/>
    <w:rsid w:val="55A470E5"/>
    <w:rsid w:val="55F267CC"/>
    <w:rsid w:val="56252AB4"/>
    <w:rsid w:val="56374839"/>
    <w:rsid w:val="563D5EAC"/>
    <w:rsid w:val="56F221C1"/>
    <w:rsid w:val="57675257"/>
    <w:rsid w:val="57702701"/>
    <w:rsid w:val="57A54A97"/>
    <w:rsid w:val="584C2EAD"/>
    <w:rsid w:val="5886558E"/>
    <w:rsid w:val="58BC21DB"/>
    <w:rsid w:val="591405F8"/>
    <w:rsid w:val="59486855"/>
    <w:rsid w:val="59A20881"/>
    <w:rsid w:val="59F23FF5"/>
    <w:rsid w:val="59F35CF2"/>
    <w:rsid w:val="5A402BED"/>
    <w:rsid w:val="5A6467A6"/>
    <w:rsid w:val="5AAA7422"/>
    <w:rsid w:val="5B1D0E5C"/>
    <w:rsid w:val="5BCB33B0"/>
    <w:rsid w:val="5BE328B0"/>
    <w:rsid w:val="5C5A7514"/>
    <w:rsid w:val="5C6D57E6"/>
    <w:rsid w:val="5C8E7A75"/>
    <w:rsid w:val="5D6632A9"/>
    <w:rsid w:val="5D8B7ACF"/>
    <w:rsid w:val="5E0126EF"/>
    <w:rsid w:val="5E1948F5"/>
    <w:rsid w:val="5E5A61C6"/>
    <w:rsid w:val="5F757E97"/>
    <w:rsid w:val="5F7F1145"/>
    <w:rsid w:val="5FA0372F"/>
    <w:rsid w:val="60782068"/>
    <w:rsid w:val="608050AB"/>
    <w:rsid w:val="61BE50D2"/>
    <w:rsid w:val="621019D4"/>
    <w:rsid w:val="62186F00"/>
    <w:rsid w:val="62784BAD"/>
    <w:rsid w:val="62864EA6"/>
    <w:rsid w:val="633D5DA1"/>
    <w:rsid w:val="63A665D7"/>
    <w:rsid w:val="63FC2979"/>
    <w:rsid w:val="63FD018A"/>
    <w:rsid w:val="64882BAB"/>
    <w:rsid w:val="64912978"/>
    <w:rsid w:val="64915A72"/>
    <w:rsid w:val="64983BA5"/>
    <w:rsid w:val="64A5028B"/>
    <w:rsid w:val="650829D1"/>
    <w:rsid w:val="6514272B"/>
    <w:rsid w:val="65501A22"/>
    <w:rsid w:val="65590A6E"/>
    <w:rsid w:val="656056C3"/>
    <w:rsid w:val="668B35E7"/>
    <w:rsid w:val="6708629D"/>
    <w:rsid w:val="678C4AF2"/>
    <w:rsid w:val="680D56F7"/>
    <w:rsid w:val="68440DAA"/>
    <w:rsid w:val="689E0B09"/>
    <w:rsid w:val="68D0675B"/>
    <w:rsid w:val="69771D2B"/>
    <w:rsid w:val="6A28108D"/>
    <w:rsid w:val="6A4F7C19"/>
    <w:rsid w:val="6AA021B3"/>
    <w:rsid w:val="6BCA17EA"/>
    <w:rsid w:val="6BCE18EF"/>
    <w:rsid w:val="6CC05987"/>
    <w:rsid w:val="6D5650C5"/>
    <w:rsid w:val="6DC129A0"/>
    <w:rsid w:val="6DF66424"/>
    <w:rsid w:val="6E00587D"/>
    <w:rsid w:val="6E185CB3"/>
    <w:rsid w:val="6E323E0A"/>
    <w:rsid w:val="6E4A734C"/>
    <w:rsid w:val="6E780536"/>
    <w:rsid w:val="6E7F69D5"/>
    <w:rsid w:val="6EC25419"/>
    <w:rsid w:val="6ECB1793"/>
    <w:rsid w:val="6EE415A0"/>
    <w:rsid w:val="6EFA7A7A"/>
    <w:rsid w:val="6F863DE3"/>
    <w:rsid w:val="6FBB0B03"/>
    <w:rsid w:val="70115505"/>
    <w:rsid w:val="70EE449E"/>
    <w:rsid w:val="70F12B55"/>
    <w:rsid w:val="71246691"/>
    <w:rsid w:val="71BC3F57"/>
    <w:rsid w:val="71D42EE8"/>
    <w:rsid w:val="729D14C6"/>
    <w:rsid w:val="73287142"/>
    <w:rsid w:val="739636D4"/>
    <w:rsid w:val="73FC660C"/>
    <w:rsid w:val="74CD0163"/>
    <w:rsid w:val="75916B11"/>
    <w:rsid w:val="75950696"/>
    <w:rsid w:val="764E40E6"/>
    <w:rsid w:val="76796259"/>
    <w:rsid w:val="76A14464"/>
    <w:rsid w:val="77595653"/>
    <w:rsid w:val="77B41E9C"/>
    <w:rsid w:val="77E47FD6"/>
    <w:rsid w:val="78A31212"/>
    <w:rsid w:val="78C37E5D"/>
    <w:rsid w:val="78DC79FF"/>
    <w:rsid w:val="7917276B"/>
    <w:rsid w:val="79351178"/>
    <w:rsid w:val="79593DA4"/>
    <w:rsid w:val="7961062A"/>
    <w:rsid w:val="79976C87"/>
    <w:rsid w:val="7A9F7C2A"/>
    <w:rsid w:val="7AA11FAD"/>
    <w:rsid w:val="7AA571A8"/>
    <w:rsid w:val="7AED0996"/>
    <w:rsid w:val="7B0B3560"/>
    <w:rsid w:val="7B215F3D"/>
    <w:rsid w:val="7B4657CF"/>
    <w:rsid w:val="7BB22026"/>
    <w:rsid w:val="7BCD025E"/>
    <w:rsid w:val="7BD1544E"/>
    <w:rsid w:val="7C204058"/>
    <w:rsid w:val="7C7F0F80"/>
    <w:rsid w:val="7C8C79ED"/>
    <w:rsid w:val="7C9919BB"/>
    <w:rsid w:val="7D416646"/>
    <w:rsid w:val="7D524023"/>
    <w:rsid w:val="7E27690D"/>
    <w:rsid w:val="7E3135B9"/>
    <w:rsid w:val="7E8A6213"/>
    <w:rsid w:val="7EBC06A1"/>
    <w:rsid w:val="7EBE1B63"/>
    <w:rsid w:val="7EC17D1E"/>
    <w:rsid w:val="7FF9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2596</Words>
  <Characters>2638</Characters>
  <Lines>0</Lines>
  <Paragraphs>0</Paragraphs>
  <TotalTime>223</TotalTime>
  <ScaleCrop>false</ScaleCrop>
  <LinksUpToDate>false</LinksUpToDate>
  <CharactersWithSpaces>2717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2020-01-07T00:29:00Z</dcterms:created>
  <dc:creator>Administrator</dc:creator>
  <cp:lastModifiedBy>Westbrook</cp:lastModifiedBy>
  <cp:lastPrinted>2023-01-06T11:27:00Z</cp:lastPrinted>
  <dcterms:modified xsi:type="dcterms:W3CDTF">2023-01-16T09:37:50Z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BABBDF69376140A2B5C0559EF794913E</vt:lpwstr>
  </property>
</Properties>
</file>